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4D3A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设备采购</w:t>
      </w:r>
      <w:r>
        <w:rPr>
          <w:rFonts w:hint="eastAsia" w:ascii="黑体" w:hAnsi="黑体" w:eastAsia="黑体"/>
          <w:color w:val="000000"/>
          <w:sz w:val="44"/>
          <w:szCs w:val="44"/>
        </w:rPr>
        <w:t>需求参数论证报名表</w:t>
      </w:r>
    </w:p>
    <w:p w14:paraId="4F2A81BC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7932"/>
      </w:tblGrid>
      <w:tr w14:paraId="66714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3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E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6EB9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2D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设备名称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01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（与公告清单一致，医疗器械注册证名称可在后边括号备注）</w:t>
            </w:r>
          </w:p>
        </w:tc>
      </w:tr>
      <w:tr w14:paraId="1BF58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0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品牌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3C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4DD1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37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型号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D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E703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85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专耗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（若有专机专用试剂/耗材，请填写“有”并在附件中补充；若无则填写“无”）</w:t>
            </w:r>
          </w:p>
        </w:tc>
      </w:tr>
      <w:tr w14:paraId="1AB5C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2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产地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68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94DD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19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医疗器械注册证号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D2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E5CF5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6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单价/总价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EE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4C1CC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8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A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A9C41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BA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BB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B2BE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4E52"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同型号产品</w:t>
            </w:r>
          </w:p>
          <w:p w14:paraId="774B6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用户名单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3A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0B093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86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80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F7C8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0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经营范围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14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（一类/二类/三类）</w:t>
            </w:r>
          </w:p>
        </w:tc>
      </w:tr>
      <w:tr w14:paraId="05F74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9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617C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A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F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9C2A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6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A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176DEC37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0DB8977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44D62D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7D5DB3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624802FB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 w14:paraId="0049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738F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413724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ED50F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241C30B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响应情况（根据附件3公示的参数逐一响应，如有新增、意见或建议请列明并说明理由及附上佐证资料）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如无法响应，请列明所报产品参数范围或标注无法响应原因。</w:t>
            </w:r>
            <w:bookmarkStart w:id="0" w:name="_GoBack"/>
            <w:bookmarkEnd w:id="0"/>
          </w:p>
        </w:tc>
      </w:tr>
      <w:tr w14:paraId="7A6C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EE5EBB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E04EE1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 w14:paraId="259073A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1B1509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5CDE90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6EEFC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C59584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9C2C8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46417B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39884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0ABB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0B651D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D6F6DD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6D4BF4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C35015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29A6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A0A38D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53307CA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1BEA4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CE14A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527A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4E6F3B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B2015E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8F462A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D053AD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319F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3E914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FD2FAAA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BE7406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899F8D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7F5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5B21BD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CE3A82D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B7BDB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97030B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AC8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3BB7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3CDD45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3017A9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C8B12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47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58F450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93CBF6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888AF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6F5D7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1C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D3AD9E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C6034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779F0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4A2A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4D5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AF47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301BA18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4D196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8E3651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E46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408CA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60C13A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5E1B0C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F0049F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7F14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436E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4FB831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FE06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23FDF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559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7503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6FD8F8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77C1F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677BD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B2F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EE2AB5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8D3A5D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A8DC0E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E70AD2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63A02E71"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6EDF75FA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配置清单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7"/>
        <w:gridCol w:w="1660"/>
        <w:gridCol w:w="1660"/>
        <w:gridCol w:w="1658"/>
        <w:gridCol w:w="1658"/>
      </w:tblGrid>
      <w:tr w14:paraId="60CA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vAlign w:val="center"/>
          </w:tcPr>
          <w:p w14:paraId="0D8085B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 w14:paraId="1696D4F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 w14:paraId="3375AC0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 w14:paraId="4455524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 w14:paraId="66D2670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 w14:paraId="48FBCFD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备注</w:t>
            </w:r>
          </w:p>
        </w:tc>
      </w:tr>
      <w:tr w14:paraId="11B7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1" w:type="pct"/>
            <w:vAlign w:val="center"/>
          </w:tcPr>
          <w:p w14:paraId="4761D0D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 w14:paraId="0E95E29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72342F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ECD558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F5D0E5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BC2B34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7E68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61" w:type="pct"/>
            <w:vAlign w:val="center"/>
          </w:tcPr>
          <w:p w14:paraId="5A97C88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 w14:paraId="0BF5837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4C0650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3F1D69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9E0F79E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19ACAE6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899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1" w:type="pct"/>
            <w:vAlign w:val="center"/>
          </w:tcPr>
          <w:p w14:paraId="7E91702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208" w:type="pct"/>
            <w:vAlign w:val="center"/>
          </w:tcPr>
          <w:p w14:paraId="2C8902F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F4322A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D96577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5317967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5DAAB06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0DBDFCE5">
      <w:pPr>
        <w:rPr>
          <w:rFonts w:ascii="Times New Roman" w:hAnsi="Times New Roman"/>
          <w:b/>
          <w:color w:val="FF0000"/>
          <w:szCs w:val="21"/>
        </w:rPr>
      </w:pPr>
    </w:p>
    <w:p w14:paraId="03D488F3">
      <w:pPr>
        <w:rPr>
          <w:rFonts w:ascii="Times New Roman" w:hAnsi="Times New Roman"/>
          <w:b/>
          <w:color w:val="FF0000"/>
          <w:szCs w:val="21"/>
        </w:rPr>
      </w:pPr>
    </w:p>
    <w:p w14:paraId="65A99838">
      <w:pPr>
        <w:rPr>
          <w:rFonts w:ascii="Times New Roman" w:hAnsi="Times New Roman"/>
          <w:b/>
          <w:color w:val="FF0000"/>
          <w:szCs w:val="21"/>
        </w:rPr>
      </w:pPr>
    </w:p>
    <w:p w14:paraId="0A739A7B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CAC4354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1293514">
      <w:pPr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专机专用耗材试剂清单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05"/>
        <w:gridCol w:w="1634"/>
        <w:gridCol w:w="998"/>
        <w:gridCol w:w="1431"/>
        <w:gridCol w:w="968"/>
        <w:gridCol w:w="968"/>
        <w:gridCol w:w="1449"/>
      </w:tblGrid>
      <w:tr w14:paraId="2248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vAlign w:val="center"/>
          </w:tcPr>
          <w:p w14:paraId="09CCE49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906" w:type="pct"/>
            <w:vAlign w:val="center"/>
          </w:tcPr>
          <w:p w14:paraId="2139A4F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  <w:p w14:paraId="1469F77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（注册证）</w:t>
            </w:r>
          </w:p>
        </w:tc>
        <w:tc>
          <w:tcPr>
            <w:tcW w:w="820" w:type="pct"/>
          </w:tcPr>
          <w:p w14:paraId="7E85048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医疗器械</w:t>
            </w:r>
          </w:p>
          <w:p w14:paraId="6F210CC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注册证号</w:t>
            </w:r>
          </w:p>
        </w:tc>
        <w:tc>
          <w:tcPr>
            <w:tcW w:w="501" w:type="pct"/>
            <w:vAlign w:val="center"/>
          </w:tcPr>
          <w:p w14:paraId="4047EAD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718" w:type="pct"/>
            <w:vAlign w:val="center"/>
          </w:tcPr>
          <w:p w14:paraId="220A47E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486" w:type="pct"/>
            <w:vAlign w:val="center"/>
          </w:tcPr>
          <w:p w14:paraId="7F75290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486" w:type="pct"/>
            <w:vAlign w:val="center"/>
          </w:tcPr>
          <w:p w14:paraId="4CB4EA8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727" w:type="pct"/>
            <w:vAlign w:val="center"/>
          </w:tcPr>
          <w:p w14:paraId="539550C5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市场单价（元）</w:t>
            </w:r>
          </w:p>
        </w:tc>
      </w:tr>
      <w:tr w14:paraId="3917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56" w:type="pct"/>
            <w:vAlign w:val="center"/>
          </w:tcPr>
          <w:p w14:paraId="52F1B76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906" w:type="pct"/>
            <w:vAlign w:val="center"/>
          </w:tcPr>
          <w:p w14:paraId="1E15E5E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27133E8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49218F9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278E179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112C4BE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6B69D34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5DA771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0634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356" w:type="pct"/>
            <w:vAlign w:val="center"/>
          </w:tcPr>
          <w:p w14:paraId="62CACF2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906" w:type="pct"/>
            <w:vAlign w:val="center"/>
          </w:tcPr>
          <w:p w14:paraId="197A570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6F9256D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056A4A9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59BB630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4D3194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317C82F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0B8377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631B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56" w:type="pct"/>
            <w:vAlign w:val="center"/>
          </w:tcPr>
          <w:p w14:paraId="24CDA98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906" w:type="pct"/>
            <w:vAlign w:val="center"/>
          </w:tcPr>
          <w:p w14:paraId="00EDB2F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2D6B4E1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39F8023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A7A4A0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075F2F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7F799A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40CF131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3F1DAA02">
      <w:pPr>
        <w:jc w:val="left"/>
        <w:rPr>
          <w:rFonts w:ascii="Times New Roman" w:hAnsi="Times New Roman"/>
          <w:szCs w:val="21"/>
        </w:rPr>
      </w:pPr>
    </w:p>
    <w:p w14:paraId="700FF18E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90805E0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9CC70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BB4EB0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9D6C05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07C5875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设备分项报价表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76"/>
        <w:gridCol w:w="1590"/>
        <w:gridCol w:w="1682"/>
        <w:gridCol w:w="2126"/>
        <w:gridCol w:w="2127"/>
      </w:tblGrid>
      <w:tr w14:paraId="2824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2" w:type="pct"/>
            <w:vAlign w:val="center"/>
          </w:tcPr>
          <w:p w14:paraId="185C102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 w14:paraId="1EE4FE3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设备配置</w:t>
            </w:r>
          </w:p>
        </w:tc>
        <w:tc>
          <w:tcPr>
            <w:tcW w:w="798" w:type="pct"/>
            <w:vAlign w:val="center"/>
          </w:tcPr>
          <w:p w14:paraId="51FA41F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44" w:type="pct"/>
            <w:vAlign w:val="center"/>
          </w:tcPr>
          <w:p w14:paraId="08C1E92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067" w:type="pct"/>
            <w:vAlign w:val="center"/>
          </w:tcPr>
          <w:p w14:paraId="41A7237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067" w:type="pct"/>
            <w:vAlign w:val="center"/>
          </w:tcPr>
          <w:p w14:paraId="121AC5D4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价格（元）</w:t>
            </w:r>
          </w:p>
        </w:tc>
      </w:tr>
      <w:tr w14:paraId="7182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2" w:type="pct"/>
            <w:vAlign w:val="center"/>
          </w:tcPr>
          <w:p w14:paraId="0C0B1BB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 w14:paraId="2133DA8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D53681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3CC847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128A2A6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8034BE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53B0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2" w:type="pct"/>
            <w:vAlign w:val="center"/>
          </w:tcPr>
          <w:p w14:paraId="486ACBA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 w14:paraId="441453E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AE4D87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1851CCA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64F36F2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1525516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745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82" w:type="pct"/>
            <w:vAlign w:val="center"/>
          </w:tcPr>
          <w:p w14:paraId="3AEB6F1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841" w:type="pct"/>
            <w:vAlign w:val="center"/>
          </w:tcPr>
          <w:p w14:paraId="7510AFD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</w:tcPr>
          <w:p w14:paraId="1C37EFE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8FB4E5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49E6408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4BF9BFF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4E560FA6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31800C13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13D6A1E3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  <w:lang w:val="en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"/>
        </w:rPr>
        <w:t>维保期后配件报价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0"/>
        <w:gridCol w:w="2022"/>
        <w:gridCol w:w="2138"/>
        <w:gridCol w:w="2702"/>
      </w:tblGrid>
      <w:tr w14:paraId="3F19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87" w:type="pct"/>
            <w:vAlign w:val="center"/>
          </w:tcPr>
          <w:p w14:paraId="157906A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 w14:paraId="5F003A3C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 w14:paraId="42AF716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 w14:paraId="5F9E9D5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 w14:paraId="6307D8E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单价（元）</w:t>
            </w:r>
          </w:p>
        </w:tc>
      </w:tr>
      <w:tr w14:paraId="6245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87" w:type="pct"/>
            <w:vAlign w:val="center"/>
          </w:tcPr>
          <w:p w14:paraId="51F3CB5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 w14:paraId="10CBA9C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445575D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1D96FC2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4453EA0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1F8C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87" w:type="pct"/>
            <w:vAlign w:val="center"/>
          </w:tcPr>
          <w:p w14:paraId="18E9070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 w14:paraId="3EBECE5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193F305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82D6AB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14:paraId="7163DFC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33A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7" w:type="pct"/>
            <w:vAlign w:val="center"/>
          </w:tcPr>
          <w:p w14:paraId="6B56D71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069" w:type="pct"/>
            <w:vAlign w:val="center"/>
          </w:tcPr>
          <w:p w14:paraId="7D87248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</w:tcPr>
          <w:p w14:paraId="568AA5C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007DFA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14:paraId="691AC66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59521777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6867">
    <w:pPr>
      <w:pStyle w:val="3"/>
    </w:pPr>
  </w:p>
  <w:p w14:paraId="7D152615">
    <w:pPr>
      <w:pStyle w:val="3"/>
    </w:pPr>
  </w:p>
  <w:p w14:paraId="2F62FEB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B4FF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xMjk0M2E4NWU2Y2Q5YjM1MmQzNDdjN2FlY2ZjNm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4E3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700</Words>
  <Characters>768</Characters>
  <Lines>7</Lines>
  <Paragraphs>2</Paragraphs>
  <TotalTime>149</TotalTime>
  <ScaleCrop>false</ScaleCrop>
  <LinksUpToDate>false</LinksUpToDate>
  <CharactersWithSpaces>777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WE</cp:lastModifiedBy>
  <dcterms:modified xsi:type="dcterms:W3CDTF">2024-07-31T01:34:31Z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336C7981039948D58BC8E0517EB45BFB_12</vt:lpwstr>
  </property>
</Properties>
</file>